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Pr="004802A3" w:rsidRDefault="003A4899" w:rsidP="003A4899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A763D4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4802A3">
        <w:rPr>
          <w:rFonts w:cs="Times New Roman"/>
          <w:b/>
          <w:bCs/>
          <w:sz w:val="26"/>
          <w:szCs w:val="26"/>
          <w:lang w:val="ru-RU"/>
        </w:rPr>
        <w:t>«УТВЕРЖДАЮ»</w:t>
      </w:r>
    </w:p>
    <w:p w:rsidR="003A4899" w:rsidRPr="004802A3" w:rsidRDefault="003D09D1" w:rsidP="00532505">
      <w:pPr>
        <w:ind w:left="567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4802A3">
        <w:rPr>
          <w:rFonts w:cs="Times New Roman"/>
          <w:b/>
          <w:bCs/>
          <w:sz w:val="26"/>
          <w:szCs w:val="26"/>
          <w:lang w:val="ru-RU"/>
        </w:rPr>
        <w:t>Глава</w:t>
      </w:r>
      <w:r w:rsidR="003A4899" w:rsidRPr="004802A3">
        <w:rPr>
          <w:rFonts w:cs="Times New Roman"/>
          <w:b/>
          <w:bCs/>
          <w:sz w:val="26"/>
          <w:szCs w:val="26"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Pr="004802A3" w:rsidRDefault="003A4899" w:rsidP="003D09D1">
      <w:pPr>
        <w:jc w:val="right"/>
        <w:rPr>
          <w:rFonts w:cs="Times New Roman"/>
          <w:b/>
          <w:bCs/>
          <w:sz w:val="26"/>
          <w:szCs w:val="26"/>
          <w:lang w:val="ru-RU"/>
        </w:rPr>
      </w:pPr>
      <w:r w:rsidRPr="004802A3">
        <w:rPr>
          <w:rFonts w:cs="Times New Roman"/>
          <w:b/>
          <w:bCs/>
          <w:sz w:val="26"/>
          <w:szCs w:val="26"/>
          <w:lang w:val="ru-RU"/>
        </w:rPr>
        <w:t xml:space="preserve">         __________________ </w:t>
      </w:r>
      <w:r w:rsidR="00133528" w:rsidRPr="004802A3">
        <w:rPr>
          <w:rFonts w:cs="Times New Roman"/>
          <w:b/>
          <w:bCs/>
          <w:sz w:val="26"/>
          <w:szCs w:val="26"/>
          <w:lang w:val="ru-RU"/>
        </w:rPr>
        <w:t>К.Ю.Мызников</w:t>
      </w:r>
    </w:p>
    <w:p w:rsidR="003D09D1" w:rsidRPr="004802A3" w:rsidRDefault="003D09D1" w:rsidP="003D09D1">
      <w:pPr>
        <w:jc w:val="right"/>
        <w:rPr>
          <w:rFonts w:cs="Times New Roman"/>
          <w:b/>
          <w:bCs/>
          <w:sz w:val="26"/>
          <w:szCs w:val="26"/>
          <w:lang w:val="ru-RU"/>
        </w:rPr>
      </w:pPr>
    </w:p>
    <w:p w:rsidR="00C570C9" w:rsidRPr="004802A3" w:rsidRDefault="00C570C9" w:rsidP="00FC2A61">
      <w:pPr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005332" w:rsidRPr="004802A3" w:rsidRDefault="00005332" w:rsidP="00FC2A61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4802A3">
        <w:rPr>
          <w:rFonts w:cs="Times New Roman"/>
          <w:b/>
          <w:bCs/>
          <w:sz w:val="26"/>
          <w:szCs w:val="26"/>
          <w:lang w:val="ru-RU"/>
        </w:rPr>
        <w:t>План работы</w:t>
      </w:r>
    </w:p>
    <w:p w:rsidR="00005332" w:rsidRPr="004802A3" w:rsidRDefault="00005332" w:rsidP="00FC2A61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4802A3">
        <w:rPr>
          <w:rFonts w:cs="Times New Roman"/>
          <w:b/>
          <w:bCs/>
          <w:sz w:val="26"/>
          <w:szCs w:val="26"/>
          <w:lang w:val="ru-RU"/>
        </w:rPr>
        <w:t>администрации Ершовского муниципального района</w:t>
      </w:r>
    </w:p>
    <w:p w:rsidR="00005332" w:rsidRPr="004802A3" w:rsidRDefault="00805356" w:rsidP="00FC2A61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4802A3">
        <w:rPr>
          <w:rFonts w:cs="Times New Roman"/>
          <w:b/>
          <w:bCs/>
          <w:sz w:val="26"/>
          <w:szCs w:val="26"/>
          <w:lang w:val="ru-RU"/>
        </w:rPr>
        <w:t xml:space="preserve">на </w:t>
      </w:r>
      <w:r w:rsidR="00C36DDE" w:rsidRPr="004802A3">
        <w:rPr>
          <w:rFonts w:cs="Times New Roman"/>
          <w:b/>
          <w:bCs/>
          <w:sz w:val="26"/>
          <w:szCs w:val="26"/>
          <w:lang w:val="ru-RU"/>
        </w:rPr>
        <w:t>апрель</w:t>
      </w:r>
      <w:r w:rsidR="004253BF" w:rsidRPr="004802A3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A75A77" w:rsidRPr="004802A3">
        <w:rPr>
          <w:rFonts w:cs="Times New Roman"/>
          <w:b/>
          <w:bCs/>
          <w:sz w:val="26"/>
          <w:szCs w:val="26"/>
          <w:lang w:val="ru-RU"/>
        </w:rPr>
        <w:t>20</w:t>
      </w:r>
      <w:r w:rsidR="00113D7D" w:rsidRPr="004802A3">
        <w:rPr>
          <w:rFonts w:cs="Times New Roman"/>
          <w:b/>
          <w:bCs/>
          <w:sz w:val="26"/>
          <w:szCs w:val="26"/>
          <w:lang w:val="ru-RU"/>
        </w:rPr>
        <w:t>2</w:t>
      </w:r>
      <w:r w:rsidR="00872DDA" w:rsidRPr="004802A3">
        <w:rPr>
          <w:rFonts w:cs="Times New Roman"/>
          <w:b/>
          <w:bCs/>
          <w:sz w:val="26"/>
          <w:szCs w:val="26"/>
          <w:lang w:val="ru-RU"/>
        </w:rPr>
        <w:t>4</w:t>
      </w:r>
      <w:r w:rsidR="00005332" w:rsidRPr="004802A3">
        <w:rPr>
          <w:rFonts w:cs="Times New Roman"/>
          <w:b/>
          <w:bCs/>
          <w:sz w:val="26"/>
          <w:szCs w:val="26"/>
          <w:lang w:val="ru-RU"/>
        </w:rPr>
        <w:t xml:space="preserve"> года.</w:t>
      </w:r>
    </w:p>
    <w:p w:rsidR="00C570C9" w:rsidRPr="004802A3" w:rsidRDefault="00C570C9" w:rsidP="00FC2A61">
      <w:pPr>
        <w:jc w:val="center"/>
        <w:rPr>
          <w:rFonts w:cs="Times New Roman"/>
          <w:b/>
          <w:bCs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176"/>
        <w:tblW w:w="108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2118"/>
        <w:gridCol w:w="2536"/>
        <w:gridCol w:w="10"/>
        <w:gridCol w:w="14"/>
      </w:tblGrid>
      <w:tr w:rsidR="00532505" w:rsidRPr="004802A3" w:rsidTr="00A763D4">
        <w:trPr>
          <w:gridAfter w:val="2"/>
          <w:wAfter w:w="24" w:type="dxa"/>
        </w:trPr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4802A3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4802A3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b/>
                <w:bCs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4802A3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802A3">
              <w:rPr>
                <w:rFonts w:cs="Times New Roman"/>
                <w:b/>
                <w:bCs/>
                <w:sz w:val="26"/>
                <w:szCs w:val="26"/>
                <w:lang w:val="ru-RU"/>
              </w:rPr>
              <w:t>Дата проведе</w:t>
            </w:r>
            <w:r w:rsidRPr="004802A3">
              <w:rPr>
                <w:rFonts w:cs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2172" w:type="dxa"/>
            <w:gridSpan w:val="2"/>
            <w:shd w:val="clear" w:color="auto" w:fill="FFFFFF"/>
            <w:vAlign w:val="center"/>
          </w:tcPr>
          <w:p w:rsidR="00532505" w:rsidRPr="004802A3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802A3">
              <w:rPr>
                <w:rFonts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4802A3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802A3">
              <w:rPr>
                <w:rFonts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532505" w:rsidRPr="004802A3" w:rsidTr="00A763D4">
        <w:tc>
          <w:tcPr>
            <w:tcW w:w="10837" w:type="dxa"/>
            <w:gridSpan w:val="11"/>
            <w:shd w:val="clear" w:color="auto" w:fill="FFFFFF"/>
          </w:tcPr>
          <w:p w:rsidR="00532505" w:rsidRPr="004802A3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b/>
                <w:bCs/>
                <w:sz w:val="26"/>
                <w:szCs w:val="26"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4802A3" w:rsidTr="00A763D4">
        <w:trPr>
          <w:gridAfter w:val="2"/>
          <w:wAfter w:w="24" w:type="dxa"/>
        </w:trPr>
        <w:tc>
          <w:tcPr>
            <w:tcW w:w="508" w:type="dxa"/>
            <w:gridSpan w:val="3"/>
            <w:shd w:val="clear" w:color="auto" w:fill="FFFFFF"/>
          </w:tcPr>
          <w:p w:rsidR="00532505" w:rsidRPr="004802A3" w:rsidRDefault="00532505" w:rsidP="00532505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</w:rPr>
              <w:t>1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4802A3" w:rsidRDefault="00532505" w:rsidP="00532505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Подготовка проектов, информации, аналитических справок, документов, правовой экспертизы и экономического обоснования их, </w:t>
            </w:r>
            <w:proofErr w:type="gramStart"/>
            <w:r w:rsidRPr="004802A3">
              <w:rPr>
                <w:rFonts w:cs="Times New Roman"/>
                <w:sz w:val="26"/>
                <w:szCs w:val="26"/>
                <w:lang w:val="ru-RU"/>
              </w:rPr>
              <w:t>согласно плана</w:t>
            </w:r>
            <w:proofErr w:type="gramEnd"/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 работы районного Собрания на </w:t>
            </w:r>
            <w:r w:rsidR="007C1B13" w:rsidRPr="004802A3">
              <w:rPr>
                <w:rFonts w:cs="Times New Roman"/>
                <w:sz w:val="26"/>
                <w:szCs w:val="26"/>
                <w:lang w:val="ru-RU"/>
              </w:rPr>
              <w:t>первое</w:t>
            </w:r>
          </w:p>
          <w:p w:rsidR="00532505" w:rsidRPr="004802A3" w:rsidRDefault="0083079A" w:rsidP="00872DDA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полугодие 202</w:t>
            </w:r>
            <w:r w:rsidR="00872DDA" w:rsidRPr="004802A3">
              <w:rPr>
                <w:rFonts w:cs="Times New Roman"/>
                <w:sz w:val="26"/>
                <w:szCs w:val="26"/>
                <w:lang w:val="ru-RU"/>
              </w:rPr>
              <w:t>4</w:t>
            </w:r>
            <w:r w:rsidR="00113D7D" w:rsidRPr="004802A3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532505" w:rsidRPr="004802A3">
              <w:rPr>
                <w:rFonts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4802A3" w:rsidRDefault="00532505" w:rsidP="00532505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графику</w:t>
            </w:r>
            <w:proofErr w:type="spellEnd"/>
          </w:p>
        </w:tc>
        <w:tc>
          <w:tcPr>
            <w:tcW w:w="2172" w:type="dxa"/>
            <w:gridSpan w:val="2"/>
            <w:shd w:val="clear" w:color="auto" w:fill="FFFFFF"/>
          </w:tcPr>
          <w:p w:rsidR="00532505" w:rsidRPr="004802A3" w:rsidRDefault="00532505" w:rsidP="00532505">
            <w:pPr>
              <w:pStyle w:val="a4"/>
              <w:ind w:left="-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4802A3" w:rsidRDefault="00532505" w:rsidP="00532505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4802A3" w:rsidTr="00A763D4">
        <w:trPr>
          <w:gridAfter w:val="2"/>
          <w:wAfter w:w="24" w:type="dxa"/>
        </w:trPr>
        <w:tc>
          <w:tcPr>
            <w:tcW w:w="508" w:type="dxa"/>
            <w:gridSpan w:val="3"/>
            <w:shd w:val="clear" w:color="auto" w:fill="FFFFFF"/>
          </w:tcPr>
          <w:p w:rsidR="00532505" w:rsidRPr="004802A3" w:rsidRDefault="00532505" w:rsidP="00532505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</w:rPr>
              <w:t>2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4802A3" w:rsidRDefault="00532505" w:rsidP="00532505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4802A3" w:rsidRDefault="00532505" w:rsidP="00532505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Еженедельно</w:t>
            </w:r>
            <w:proofErr w:type="spellEnd"/>
          </w:p>
        </w:tc>
        <w:tc>
          <w:tcPr>
            <w:tcW w:w="2172" w:type="dxa"/>
            <w:gridSpan w:val="2"/>
            <w:shd w:val="clear" w:color="auto" w:fill="FFFFFF"/>
          </w:tcPr>
          <w:p w:rsidR="00532505" w:rsidRPr="004802A3" w:rsidRDefault="00532505" w:rsidP="00532505">
            <w:pPr>
              <w:pStyle w:val="a4"/>
              <w:ind w:left="-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4802A3" w:rsidRDefault="00532505" w:rsidP="00F10CD5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Руководитель аппарата </w:t>
            </w:r>
          </w:p>
        </w:tc>
      </w:tr>
      <w:tr w:rsidR="00532505" w:rsidRPr="004802A3" w:rsidTr="00A763D4">
        <w:tc>
          <w:tcPr>
            <w:tcW w:w="10837" w:type="dxa"/>
            <w:gridSpan w:val="11"/>
            <w:shd w:val="clear" w:color="auto" w:fill="FFFFFF"/>
          </w:tcPr>
          <w:p w:rsidR="00532505" w:rsidRPr="004802A3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b/>
                <w:bCs/>
                <w:sz w:val="26"/>
                <w:szCs w:val="26"/>
                <w:lang w:val="ru-RU"/>
              </w:rPr>
              <w:t>Планерные совещания</w:t>
            </w:r>
          </w:p>
        </w:tc>
      </w:tr>
      <w:tr w:rsidR="008922C3" w:rsidRPr="004802A3" w:rsidTr="00A763D4">
        <w:trPr>
          <w:gridAfter w:val="1"/>
          <w:wAfter w:w="14" w:type="dxa"/>
        </w:trPr>
        <w:tc>
          <w:tcPr>
            <w:tcW w:w="508" w:type="dxa"/>
            <w:gridSpan w:val="3"/>
            <w:shd w:val="clear" w:color="auto" w:fill="FFFFFF"/>
          </w:tcPr>
          <w:p w:rsidR="008922C3" w:rsidRPr="004802A3" w:rsidRDefault="008922C3" w:rsidP="008922C3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8922C3" w:rsidRPr="004802A3" w:rsidRDefault="008922C3" w:rsidP="008922C3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Совещание главы района с заместителями главы администрации, начальниками структурных подразделений администрации,  руководителями коммунальной сферы, МУП,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922C3" w:rsidRPr="004802A3" w:rsidRDefault="008922C3" w:rsidP="008922C3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Еженедельно</w:t>
            </w:r>
            <w:proofErr w:type="spellEnd"/>
          </w:p>
          <w:p w:rsidR="008922C3" w:rsidRPr="004802A3" w:rsidRDefault="008922C3" w:rsidP="008922C3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понедельник</w:t>
            </w:r>
            <w:proofErr w:type="spellEnd"/>
          </w:p>
          <w:p w:rsidR="008922C3" w:rsidRPr="004802A3" w:rsidRDefault="008922C3" w:rsidP="008922C3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4802A3">
              <w:rPr>
                <w:rFonts w:cs="Times New Roman"/>
                <w:sz w:val="26"/>
                <w:szCs w:val="26"/>
              </w:rPr>
              <w:t>8: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t>3</w:t>
            </w:r>
            <w:r w:rsidRPr="004802A3">
              <w:rPr>
                <w:rFonts w:cs="Times New Roman"/>
                <w:sz w:val="26"/>
                <w:szCs w:val="26"/>
              </w:rPr>
              <w:t>0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t>ч.</w:t>
            </w:r>
          </w:p>
        </w:tc>
        <w:tc>
          <w:tcPr>
            <w:tcW w:w="2118" w:type="dxa"/>
            <w:shd w:val="clear" w:color="auto" w:fill="FFFFFF"/>
          </w:tcPr>
          <w:p w:rsidR="008922C3" w:rsidRPr="004802A3" w:rsidRDefault="008922C3" w:rsidP="008922C3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8922C3" w:rsidRPr="004802A3" w:rsidRDefault="008922C3" w:rsidP="008922C3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Руководитель аппарата, начальник отдела по организационной работе и общественным отношениям</w:t>
            </w:r>
          </w:p>
        </w:tc>
      </w:tr>
      <w:tr w:rsidR="00377002" w:rsidRPr="004802A3" w:rsidTr="00A763D4">
        <w:trPr>
          <w:gridAfter w:val="1"/>
          <w:wAfter w:w="14" w:type="dxa"/>
        </w:trPr>
        <w:tc>
          <w:tcPr>
            <w:tcW w:w="508" w:type="dxa"/>
            <w:gridSpan w:val="3"/>
            <w:shd w:val="clear" w:color="auto" w:fill="FFFFFF"/>
          </w:tcPr>
          <w:p w:rsidR="00377002" w:rsidRPr="004802A3" w:rsidRDefault="00377002" w:rsidP="008922C3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77002" w:rsidRPr="004802A3" w:rsidRDefault="00377002" w:rsidP="008922C3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Совещание главы района с заместителями главы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77002" w:rsidRPr="004802A3" w:rsidRDefault="00377002" w:rsidP="008922C3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Ежедневно 17.00ч.</w:t>
            </w:r>
          </w:p>
        </w:tc>
        <w:tc>
          <w:tcPr>
            <w:tcW w:w="2118" w:type="dxa"/>
            <w:shd w:val="clear" w:color="auto" w:fill="FFFFFF"/>
          </w:tcPr>
          <w:p w:rsidR="00377002" w:rsidRPr="004802A3" w:rsidRDefault="00377002" w:rsidP="008922C3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Кабинет главы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77002" w:rsidRPr="004802A3" w:rsidRDefault="00377002" w:rsidP="008922C3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Руководитель аппарата</w:t>
            </w:r>
          </w:p>
        </w:tc>
      </w:tr>
      <w:tr w:rsidR="003B5AC9" w:rsidRPr="004802A3" w:rsidTr="00A763D4">
        <w:trPr>
          <w:gridAfter w:val="1"/>
          <w:wAfter w:w="14" w:type="dxa"/>
          <w:trHeight w:val="1529"/>
        </w:trPr>
        <w:tc>
          <w:tcPr>
            <w:tcW w:w="508" w:type="dxa"/>
            <w:gridSpan w:val="3"/>
            <w:shd w:val="clear" w:color="auto" w:fill="FFFFFF"/>
          </w:tcPr>
          <w:p w:rsidR="003B5AC9" w:rsidRPr="004802A3" w:rsidRDefault="00377002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3</w:t>
            </w:r>
            <w:r w:rsidR="003B5AC9" w:rsidRPr="004802A3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Оперативные совещания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CA4E60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Руководитель аппарата, </w:t>
            </w:r>
            <w:r w:rsidR="0067467D" w:rsidRPr="004802A3">
              <w:rPr>
                <w:rFonts w:cs="Times New Roman"/>
                <w:sz w:val="26"/>
                <w:szCs w:val="26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4802A3" w:rsidTr="00A763D4">
        <w:trPr>
          <w:gridAfter w:val="1"/>
          <w:wAfter w:w="14" w:type="dxa"/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2 раза в месяц по </w:t>
            </w:r>
            <w:r w:rsidR="00377002" w:rsidRPr="004802A3">
              <w:rPr>
                <w:rFonts w:cs="Times New Roman"/>
                <w:sz w:val="26"/>
                <w:szCs w:val="26"/>
                <w:lang w:val="ru-RU"/>
              </w:rPr>
              <w:t>понедельникам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3B5AC9" w:rsidRPr="004802A3" w:rsidRDefault="003B5AC9" w:rsidP="00377002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="00377002" w:rsidRPr="004802A3">
              <w:rPr>
                <w:rFonts w:cs="Times New Roman"/>
                <w:sz w:val="26"/>
                <w:szCs w:val="26"/>
                <w:lang w:val="ru-RU"/>
              </w:rPr>
              <w:t>4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t>:00ч.</w:t>
            </w: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Зал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заседаний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CA4E60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Руководитель аппарата, </w:t>
            </w:r>
            <w:r w:rsidR="0067467D" w:rsidRPr="004802A3">
              <w:rPr>
                <w:rFonts w:cs="Times New Roman"/>
                <w:sz w:val="26"/>
                <w:szCs w:val="26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B5AC9" w:rsidRPr="004802A3" w:rsidTr="00A763D4">
        <w:tc>
          <w:tcPr>
            <w:tcW w:w="10837" w:type="dxa"/>
            <w:gridSpan w:val="11"/>
            <w:shd w:val="clear" w:color="auto" w:fill="FFFFFF"/>
          </w:tcPr>
          <w:p w:rsidR="003B5AC9" w:rsidRPr="004802A3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b/>
                <w:bCs/>
                <w:sz w:val="26"/>
                <w:szCs w:val="26"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4802A3" w:rsidTr="00A763D4">
        <w:trPr>
          <w:gridAfter w:val="1"/>
          <w:wAfter w:w="14" w:type="dxa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По мере необходимости</w:t>
            </w:r>
          </w:p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802A3" w:rsidTr="00A763D4">
        <w:trPr>
          <w:gridAfter w:val="1"/>
          <w:wAfter w:w="14" w:type="dxa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По мере необходимости</w:t>
            </w:r>
          </w:p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Первый заместитель главы администрации</w:t>
            </w:r>
          </w:p>
        </w:tc>
      </w:tr>
      <w:tr w:rsidR="003B5AC9" w:rsidRPr="004802A3" w:rsidTr="00A763D4">
        <w:trPr>
          <w:gridAfter w:val="1"/>
          <w:wAfter w:w="14" w:type="dxa"/>
          <w:trHeight w:val="1097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В течение</w:t>
            </w:r>
          </w:p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месяца</w:t>
            </w:r>
          </w:p>
          <w:p w:rsidR="003B5AC9" w:rsidRPr="004802A3" w:rsidRDefault="001349DF" w:rsidP="008C503B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</w:t>
            </w:r>
            <w:r w:rsidR="003B5AC9" w:rsidRPr="004802A3">
              <w:rPr>
                <w:rFonts w:cs="Times New Roman"/>
                <w:sz w:val="26"/>
                <w:szCs w:val="26"/>
                <w:lang w:val="ru-RU"/>
              </w:rPr>
              <w:t>о мере необходимости</w:t>
            </w: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Отдел  </w:t>
            </w:r>
            <w:proofErr w:type="spellStart"/>
            <w:r w:rsidRPr="004802A3">
              <w:rPr>
                <w:rFonts w:cs="Times New Roman"/>
                <w:sz w:val="26"/>
                <w:szCs w:val="26"/>
                <w:lang w:val="ru-RU"/>
              </w:rPr>
              <w:t>жилищно</w:t>
            </w:r>
            <w:proofErr w:type="spellEnd"/>
            <w:r w:rsidR="004E13ED" w:rsidRPr="004802A3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4802A3" w:rsidTr="00A763D4">
        <w:trPr>
          <w:gridAfter w:val="1"/>
          <w:wAfter w:w="14" w:type="dxa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Еженедельно</w:t>
            </w: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802A3" w:rsidTr="00A763D4">
        <w:trPr>
          <w:gridAfter w:val="1"/>
          <w:wAfter w:w="14" w:type="dxa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proofErr w:type="gramStart"/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037AC9" w:rsidP="00BE633F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BE633F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087ADA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7C1B13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="00BE633F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3B5AC9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3B5AC9" w:rsidRPr="004802A3">
              <w:rPr>
                <w:rFonts w:cs="Times New Roman"/>
                <w:color w:val="auto"/>
                <w:sz w:val="26"/>
                <w:szCs w:val="26"/>
              </w:rPr>
              <w:t>20</w:t>
            </w:r>
            <w:r w:rsidR="003B5AC9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="00872DDA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3B5AC9" w:rsidRPr="004802A3">
              <w:rPr>
                <w:rFonts w:cs="Times New Roman"/>
                <w:color w:val="auto"/>
                <w:sz w:val="26"/>
                <w:szCs w:val="26"/>
              </w:rPr>
              <w:t>г.</w:t>
            </w: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Заместитель 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802A3" w:rsidTr="00A763D4">
        <w:trPr>
          <w:gridAfter w:val="1"/>
          <w:wAfter w:w="14" w:type="dxa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Кабинет первого заместителя главы администрации</w:t>
            </w:r>
          </w:p>
          <w:p w:rsidR="00A763D4" w:rsidRPr="004802A3" w:rsidRDefault="00A763D4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802A3" w:rsidTr="00A763D4">
        <w:trPr>
          <w:gridAfter w:val="1"/>
          <w:wAfter w:w="14" w:type="dxa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7C1B13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BE633F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="00037AC9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.0</w:t>
            </w:r>
            <w:r w:rsidR="00BE633F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8D5E13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,</w:t>
            </w:r>
            <w:r w:rsidR="00DE4BF6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037AC9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="00BE633F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8D5E13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="00BE633F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286A45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.202</w:t>
            </w:r>
            <w:r w:rsidR="00872DDA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286A45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г.</w:t>
            </w:r>
          </w:p>
          <w:p w:rsidR="003B5AC9" w:rsidRPr="004802A3" w:rsidRDefault="003B5AC9" w:rsidP="00CF47E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Заместитель главы администрации по социальным вопросам </w:t>
            </w:r>
          </w:p>
        </w:tc>
      </w:tr>
      <w:tr w:rsidR="003B5AC9" w:rsidRPr="004802A3" w:rsidTr="00A763D4">
        <w:trPr>
          <w:gridAfter w:val="1"/>
          <w:wAfter w:w="14" w:type="dxa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4802A3">
              <w:rPr>
                <w:rFonts w:cs="Times New Roman"/>
                <w:sz w:val="26"/>
                <w:szCs w:val="26"/>
                <w:lang w:val="ru-RU"/>
              </w:rPr>
              <w:t>о-</w:t>
            </w:r>
            <w:proofErr w:type="gramEnd"/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 опасном положении</w:t>
            </w:r>
          </w:p>
          <w:p w:rsidR="00BD3045" w:rsidRPr="004802A3" w:rsidRDefault="00BD3045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  <w:p w:rsidR="00BD3045" w:rsidRPr="004802A3" w:rsidRDefault="00BD3045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  <w:p w:rsidR="00BD3045" w:rsidRPr="004802A3" w:rsidRDefault="00BD3045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  <w:p w:rsidR="00BD3045" w:rsidRPr="004802A3" w:rsidRDefault="00BD3045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BE633F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22</w:t>
            </w:r>
            <w:r w:rsidR="006301E5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7C1B13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560F5B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.202</w:t>
            </w:r>
            <w:r w:rsidR="00872DDA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560F5B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г.</w:t>
            </w:r>
          </w:p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Заместитель 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802A3" w:rsidTr="00A763D4">
        <w:trPr>
          <w:gridAfter w:val="1"/>
          <w:wAfter w:w="14" w:type="dxa"/>
          <w:trHeight w:val="738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контролю за поступлением сре</w:t>
            </w:r>
            <w:proofErr w:type="gramStart"/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дств в б</w:t>
            </w:r>
            <w:proofErr w:type="gramEnd"/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2E1E5C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17</w:t>
            </w:r>
            <w:r w:rsidR="00447678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7C1B13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447678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3B5AC9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202</w:t>
            </w:r>
            <w:r w:rsidR="00872DDA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3B5AC9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г.</w:t>
            </w:r>
          </w:p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118" w:type="dxa"/>
            <w:shd w:val="clear" w:color="auto" w:fill="FFFFFF"/>
          </w:tcPr>
          <w:p w:rsidR="008C503B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Кабинет заместителя </w:t>
            </w:r>
          </w:p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4802A3" w:rsidTr="00A763D4">
        <w:trPr>
          <w:gridAfter w:val="1"/>
          <w:wAfter w:w="14" w:type="dxa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Заседание комиссии по выявлению неплательщиков </w:t>
            </w: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lastRenderedPageBreak/>
              <w:t>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2E1E5C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lastRenderedPageBreak/>
              <w:t>17</w:t>
            </w:r>
            <w:r w:rsidR="00ED671A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7C1B13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447678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ED671A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202</w:t>
            </w:r>
            <w:r w:rsidR="00872DDA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="00ED671A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г</w:t>
            </w:r>
            <w:r w:rsidR="003B5AC9"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Кабинет заместителя </w:t>
            </w: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lastRenderedPageBreak/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4802A3" w:rsidTr="00A763D4">
        <w:trPr>
          <w:gridAfter w:val="1"/>
          <w:wAfter w:w="14" w:type="dxa"/>
        </w:trPr>
        <w:tc>
          <w:tcPr>
            <w:tcW w:w="481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color w:val="auto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2118" w:type="dxa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Зал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4802A3" w:rsidRDefault="003B5AC9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Отдел культуры, молодежной политики, спорта и туризма</w:t>
            </w:r>
          </w:p>
          <w:p w:rsidR="00983648" w:rsidRPr="004802A3" w:rsidRDefault="00983648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  <w:p w:rsidR="00983648" w:rsidRPr="004802A3" w:rsidRDefault="00983648" w:rsidP="003B5AC9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B5AC9" w:rsidRPr="004802A3" w:rsidTr="00A763D4">
        <w:tc>
          <w:tcPr>
            <w:tcW w:w="10837" w:type="dxa"/>
            <w:gridSpan w:val="11"/>
            <w:shd w:val="clear" w:color="auto" w:fill="FFFFFF"/>
          </w:tcPr>
          <w:p w:rsidR="003B5AC9" w:rsidRPr="004802A3" w:rsidRDefault="003B5AC9" w:rsidP="002B3055">
            <w:pPr>
              <w:pStyle w:val="a4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b/>
                <w:sz w:val="26"/>
                <w:szCs w:val="26"/>
                <w:lang w:val="ru-RU"/>
              </w:rPr>
              <w:t xml:space="preserve">Мероприятия </w:t>
            </w:r>
          </w:p>
        </w:tc>
      </w:tr>
      <w:tr w:rsidR="00A763D4" w:rsidRPr="004802A3" w:rsidTr="00A763D4">
        <w:tc>
          <w:tcPr>
            <w:tcW w:w="481" w:type="dxa"/>
            <w:shd w:val="clear" w:color="auto" w:fill="FFFFFF"/>
          </w:tcPr>
          <w:p w:rsidR="00A763D4" w:rsidRPr="004802A3" w:rsidRDefault="00A763D4" w:rsidP="00BB5B81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Праздничный концерт, посвященный Дню работников культуры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05.04.24</w:t>
            </w:r>
          </w:p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11.00 ч.</w:t>
            </w:r>
          </w:p>
        </w:tc>
        <w:tc>
          <w:tcPr>
            <w:tcW w:w="2118" w:type="dxa"/>
            <w:shd w:val="clear" w:color="auto" w:fill="FFFFFF"/>
          </w:tcPr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Чернецова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Е.И.</w:t>
            </w:r>
          </w:p>
        </w:tc>
      </w:tr>
      <w:tr w:rsidR="00A763D4" w:rsidRPr="004802A3" w:rsidTr="00A763D4">
        <w:tc>
          <w:tcPr>
            <w:tcW w:w="481" w:type="dxa"/>
            <w:shd w:val="clear" w:color="auto" w:fill="FFFFFF"/>
          </w:tcPr>
          <w:p w:rsidR="00A763D4" w:rsidRPr="004802A3" w:rsidRDefault="00A763D4" w:rsidP="00BB5B81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>Открытый турнир по мини-футболу среди юношей 2009-2010 г.р., на приз</w:t>
            </w:r>
            <w:proofErr w:type="gramStart"/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>ы ООО</w:t>
            </w:r>
            <w:proofErr w:type="gramEnd"/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 xml:space="preserve"> «ДРСУ»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07.04.24</w:t>
            </w:r>
          </w:p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09.30 ч.</w:t>
            </w:r>
          </w:p>
        </w:tc>
        <w:tc>
          <w:tcPr>
            <w:tcW w:w="2118" w:type="dxa"/>
            <w:shd w:val="clear" w:color="auto" w:fill="FFFFFF"/>
          </w:tcPr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ФОК «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Дельфин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>»,</w:t>
            </w:r>
          </w:p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стадион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Юность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bCs/>
                <w:sz w:val="26"/>
                <w:szCs w:val="26"/>
              </w:rPr>
              <w:t>Асланов</w:t>
            </w:r>
            <w:proofErr w:type="spellEnd"/>
            <w:r w:rsidRPr="004802A3">
              <w:rPr>
                <w:rFonts w:cs="Times New Roman"/>
                <w:bCs/>
                <w:sz w:val="26"/>
                <w:szCs w:val="26"/>
              </w:rPr>
              <w:t xml:space="preserve"> Н.Б.</w:t>
            </w:r>
          </w:p>
        </w:tc>
      </w:tr>
      <w:tr w:rsidR="00A763D4" w:rsidRPr="004802A3" w:rsidTr="00A763D4">
        <w:tc>
          <w:tcPr>
            <w:tcW w:w="481" w:type="dxa"/>
            <w:shd w:val="clear" w:color="auto" w:fill="FFFFFF"/>
          </w:tcPr>
          <w:p w:rsidR="00A763D4" w:rsidRPr="004802A3" w:rsidRDefault="00A763D4" w:rsidP="00BB5B81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Игровая программа, посвященная Дню космонавтики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09-12.04</w:t>
            </w:r>
          </w:p>
        </w:tc>
        <w:tc>
          <w:tcPr>
            <w:tcW w:w="2118" w:type="dxa"/>
            <w:shd w:val="clear" w:color="auto" w:fill="FFFFFF"/>
          </w:tcPr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МДОУ г</w:t>
            </w:r>
            <w:proofErr w:type="gramStart"/>
            <w:r w:rsidRPr="004802A3">
              <w:rPr>
                <w:rFonts w:cs="Times New Roman"/>
                <w:sz w:val="26"/>
                <w:szCs w:val="26"/>
                <w:lang w:val="ru-RU"/>
              </w:rPr>
              <w:t>.Е</w:t>
            </w:r>
            <w:proofErr w:type="gramEnd"/>
            <w:r w:rsidRPr="004802A3">
              <w:rPr>
                <w:rFonts w:cs="Times New Roman"/>
                <w:sz w:val="26"/>
                <w:szCs w:val="26"/>
                <w:lang w:val="ru-RU"/>
              </w:rPr>
              <w:t>ршов</w:t>
            </w:r>
          </w:p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(по согласованию)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Степанова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В.С.</w:t>
            </w:r>
          </w:p>
        </w:tc>
      </w:tr>
      <w:tr w:rsidR="00A763D4" w:rsidRPr="004802A3" w:rsidTr="00A763D4">
        <w:tc>
          <w:tcPr>
            <w:tcW w:w="481" w:type="dxa"/>
            <w:shd w:val="clear" w:color="auto" w:fill="FFFFFF"/>
          </w:tcPr>
          <w:p w:rsidR="00A763D4" w:rsidRPr="004802A3" w:rsidRDefault="00A763D4" w:rsidP="00BB5B81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Торжественное мероприятие, посвященное Дню призывника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11.04.24</w:t>
            </w:r>
          </w:p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14.00 ч.</w:t>
            </w:r>
          </w:p>
        </w:tc>
        <w:tc>
          <w:tcPr>
            <w:tcW w:w="2118" w:type="dxa"/>
            <w:shd w:val="clear" w:color="auto" w:fill="FFFFFF"/>
          </w:tcPr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Никитина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Е.А.</w:t>
            </w:r>
          </w:p>
        </w:tc>
      </w:tr>
      <w:tr w:rsidR="00A763D4" w:rsidRPr="004802A3" w:rsidTr="00A763D4">
        <w:tc>
          <w:tcPr>
            <w:tcW w:w="481" w:type="dxa"/>
            <w:shd w:val="clear" w:color="auto" w:fill="FFFFFF"/>
          </w:tcPr>
          <w:p w:rsidR="00A763D4" w:rsidRPr="004802A3" w:rsidRDefault="00A763D4" w:rsidP="00BB5B81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 xml:space="preserve">Турнир по </w:t>
            </w:r>
            <w:proofErr w:type="spellStart"/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>стритболу</w:t>
            </w:r>
            <w:proofErr w:type="spellEnd"/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 xml:space="preserve"> среди </w:t>
            </w:r>
            <w:proofErr w:type="gramStart"/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>обучающихся</w:t>
            </w:r>
            <w:proofErr w:type="gramEnd"/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 xml:space="preserve"> Спортивной школы г. Ершова, посвященный Дню космонавтики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13.04.24</w:t>
            </w:r>
          </w:p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09.30 ч.</w:t>
            </w:r>
          </w:p>
        </w:tc>
        <w:tc>
          <w:tcPr>
            <w:tcW w:w="2118" w:type="dxa"/>
            <w:shd w:val="clear" w:color="auto" w:fill="FFFFFF"/>
          </w:tcPr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стадион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Юность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bCs/>
                <w:sz w:val="26"/>
                <w:szCs w:val="26"/>
              </w:rPr>
              <w:t>Кудинов</w:t>
            </w:r>
            <w:proofErr w:type="spellEnd"/>
            <w:r w:rsidRPr="004802A3">
              <w:rPr>
                <w:rFonts w:cs="Times New Roman"/>
                <w:bCs/>
                <w:sz w:val="26"/>
                <w:szCs w:val="26"/>
              </w:rPr>
              <w:t xml:space="preserve"> А. А.</w:t>
            </w:r>
          </w:p>
        </w:tc>
      </w:tr>
      <w:tr w:rsidR="00A763D4" w:rsidRPr="004802A3" w:rsidTr="00A763D4">
        <w:tc>
          <w:tcPr>
            <w:tcW w:w="481" w:type="dxa"/>
            <w:shd w:val="clear" w:color="auto" w:fill="FFFFFF"/>
          </w:tcPr>
          <w:p w:rsidR="00A763D4" w:rsidRPr="004802A3" w:rsidRDefault="00A763D4" w:rsidP="00BB5B81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763D4" w:rsidRPr="004802A3" w:rsidRDefault="00A763D4" w:rsidP="00A763D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 xml:space="preserve">Турнир по волейболу среди </w:t>
            </w:r>
            <w:proofErr w:type="gramStart"/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>обучающихся</w:t>
            </w:r>
            <w:proofErr w:type="gramEnd"/>
            <w:r w:rsidRPr="004802A3">
              <w:rPr>
                <w:rFonts w:cs="Times New Roman"/>
                <w:bCs/>
                <w:sz w:val="26"/>
                <w:szCs w:val="26"/>
                <w:lang w:val="ru-RU"/>
              </w:rPr>
              <w:t xml:space="preserve"> Спортивной школы г. Ершова, посвященный Дню космонавтики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13.04.24</w:t>
            </w:r>
          </w:p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09.30 ч.</w:t>
            </w:r>
          </w:p>
        </w:tc>
        <w:tc>
          <w:tcPr>
            <w:tcW w:w="2118" w:type="dxa"/>
            <w:shd w:val="clear" w:color="auto" w:fill="FFFFFF"/>
          </w:tcPr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стадион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Юность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bCs/>
                <w:sz w:val="26"/>
                <w:szCs w:val="26"/>
              </w:rPr>
              <w:t>Хабибулин</w:t>
            </w:r>
            <w:proofErr w:type="spellEnd"/>
            <w:r w:rsidRPr="004802A3">
              <w:rPr>
                <w:rFonts w:cs="Times New Roman"/>
                <w:bCs/>
                <w:sz w:val="26"/>
                <w:szCs w:val="26"/>
              </w:rPr>
              <w:t xml:space="preserve"> Д. Г.</w:t>
            </w:r>
          </w:p>
        </w:tc>
      </w:tr>
      <w:tr w:rsidR="00A763D4" w:rsidRPr="004802A3" w:rsidTr="00A763D4">
        <w:tc>
          <w:tcPr>
            <w:tcW w:w="481" w:type="dxa"/>
            <w:shd w:val="clear" w:color="auto" w:fill="FFFFFF"/>
          </w:tcPr>
          <w:p w:rsidR="00A763D4" w:rsidRPr="004802A3" w:rsidRDefault="00A763D4" w:rsidP="00BB5B81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19.04.24</w:t>
            </w:r>
          </w:p>
        </w:tc>
        <w:tc>
          <w:tcPr>
            <w:tcW w:w="2118" w:type="dxa"/>
            <w:shd w:val="clear" w:color="auto" w:fill="FFFFFF"/>
          </w:tcPr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Бочарова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Т.В.</w:t>
            </w:r>
          </w:p>
        </w:tc>
      </w:tr>
      <w:tr w:rsidR="00A763D4" w:rsidRPr="004802A3" w:rsidTr="00A763D4">
        <w:tc>
          <w:tcPr>
            <w:tcW w:w="481" w:type="dxa"/>
            <w:shd w:val="clear" w:color="auto" w:fill="FFFFFF"/>
          </w:tcPr>
          <w:p w:rsidR="00A763D4" w:rsidRPr="004802A3" w:rsidRDefault="00A763D4" w:rsidP="00BB5B81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Турнир по мини-футболу, посвященный памяти Б.М.Котова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25.04.24</w:t>
            </w:r>
          </w:p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10.00 ч.</w:t>
            </w:r>
          </w:p>
        </w:tc>
        <w:tc>
          <w:tcPr>
            <w:tcW w:w="2118" w:type="dxa"/>
            <w:shd w:val="clear" w:color="auto" w:fill="FFFFFF"/>
          </w:tcPr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ФОК «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Дельфин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bCs/>
                <w:sz w:val="26"/>
                <w:szCs w:val="26"/>
              </w:rPr>
              <w:t>Ярославцева</w:t>
            </w:r>
            <w:proofErr w:type="spellEnd"/>
            <w:r w:rsidRPr="004802A3">
              <w:rPr>
                <w:rFonts w:cs="Times New Roman"/>
                <w:bCs/>
                <w:sz w:val="26"/>
                <w:szCs w:val="26"/>
              </w:rPr>
              <w:t xml:space="preserve"> Н.Н.</w:t>
            </w:r>
          </w:p>
        </w:tc>
      </w:tr>
      <w:tr w:rsidR="00A763D4" w:rsidRPr="004802A3" w:rsidTr="00A763D4">
        <w:tc>
          <w:tcPr>
            <w:tcW w:w="481" w:type="dxa"/>
            <w:shd w:val="clear" w:color="auto" w:fill="FFFFFF"/>
          </w:tcPr>
          <w:p w:rsidR="00A763D4" w:rsidRPr="004802A3" w:rsidRDefault="00A763D4" w:rsidP="00BB5B81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Митинг, посвященный аварии на ЧАЭС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26.04.24</w:t>
            </w:r>
          </w:p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 w:bidi="ar-SA"/>
              </w:rPr>
              <w:t>10.00</w:t>
            </w:r>
          </w:p>
        </w:tc>
        <w:tc>
          <w:tcPr>
            <w:tcW w:w="2118" w:type="dxa"/>
            <w:shd w:val="clear" w:color="auto" w:fill="FFFFFF"/>
          </w:tcPr>
          <w:p w:rsidR="00A763D4" w:rsidRPr="004802A3" w:rsidRDefault="00A763D4" w:rsidP="00A763D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Центральная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площадь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памятник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Чернобыльцам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763D4" w:rsidRPr="004802A3" w:rsidRDefault="00A763D4" w:rsidP="006E62E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Абаполова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М.А.</w:t>
            </w:r>
          </w:p>
        </w:tc>
      </w:tr>
      <w:tr w:rsidR="008C237E" w:rsidRPr="004802A3" w:rsidTr="00A763D4">
        <w:tc>
          <w:tcPr>
            <w:tcW w:w="10837" w:type="dxa"/>
            <w:gridSpan w:val="11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b/>
                <w:bCs/>
                <w:sz w:val="26"/>
                <w:szCs w:val="26"/>
                <w:lang w:val="ru-RU"/>
              </w:rPr>
              <w:t>Организационно – контрольная работа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4802A3">
              <w:rPr>
                <w:rFonts w:cs="Times New Roman"/>
                <w:sz w:val="26"/>
                <w:szCs w:val="26"/>
                <w:lang w:val="ru-RU"/>
              </w:rPr>
              <w:t>течени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е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месяца</w:t>
            </w:r>
            <w:proofErr w:type="spellEnd"/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323C0E" w:rsidRPr="004802A3" w:rsidRDefault="00323C0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 xml:space="preserve">В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течение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месяца</w:t>
            </w:r>
            <w:proofErr w:type="spellEnd"/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133528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Начальник отдела </w:t>
            </w:r>
            <w:r w:rsidR="00133528" w:rsidRPr="004802A3">
              <w:rPr>
                <w:rFonts w:cs="Times New Roman"/>
                <w:sz w:val="26"/>
                <w:szCs w:val="26"/>
                <w:lang w:val="ru-RU"/>
              </w:rPr>
              <w:t>правового обеспечения администрации</w:t>
            </w:r>
          </w:p>
        </w:tc>
      </w:tr>
      <w:tr w:rsidR="008C237E" w:rsidRPr="004802A3" w:rsidTr="00A763D4">
        <w:trPr>
          <w:gridAfter w:val="1"/>
          <w:wAfter w:w="14" w:type="dxa"/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Начальник отдела по информатизации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</w:p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037AC9" w:rsidP="002E1E5C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="002E1E5C" w:rsidRPr="004802A3">
              <w:rPr>
                <w:rFonts w:cs="Times New Roman"/>
                <w:sz w:val="26"/>
                <w:szCs w:val="26"/>
                <w:lang w:val="ru-RU"/>
              </w:rPr>
              <w:t>4</w:t>
            </w:r>
            <w:r w:rsidR="008C237E" w:rsidRPr="004802A3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r w:rsidR="002E1E5C" w:rsidRPr="004802A3">
              <w:rPr>
                <w:rFonts w:cs="Times New Roman"/>
                <w:sz w:val="26"/>
                <w:szCs w:val="26"/>
                <w:lang w:val="ru-RU"/>
              </w:rPr>
              <w:t>11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r w:rsidR="002E1E5C" w:rsidRPr="004802A3">
              <w:rPr>
                <w:rFonts w:cs="Times New Roman"/>
                <w:sz w:val="26"/>
                <w:szCs w:val="26"/>
                <w:lang w:val="ru-RU"/>
              </w:rPr>
              <w:t>18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t>, 2</w:t>
            </w:r>
            <w:r w:rsidR="002E1E5C" w:rsidRPr="004802A3">
              <w:rPr>
                <w:rFonts w:cs="Times New Roman"/>
                <w:sz w:val="26"/>
                <w:szCs w:val="26"/>
                <w:lang w:val="ru-RU"/>
              </w:rPr>
              <w:t>5</w:t>
            </w:r>
            <w:r w:rsidR="008C237E" w:rsidRPr="004802A3">
              <w:rPr>
                <w:rFonts w:cs="Times New Roman"/>
                <w:sz w:val="26"/>
                <w:szCs w:val="26"/>
                <w:lang w:val="ru-RU"/>
              </w:rPr>
              <w:t>.0</w:t>
            </w:r>
            <w:r w:rsidR="002E1E5C" w:rsidRPr="004802A3">
              <w:rPr>
                <w:rFonts w:cs="Times New Roman"/>
                <w:sz w:val="26"/>
                <w:szCs w:val="26"/>
                <w:lang w:val="ru-RU"/>
              </w:rPr>
              <w:t>4</w:t>
            </w:r>
            <w:r w:rsidR="008C237E" w:rsidRPr="004802A3">
              <w:rPr>
                <w:rFonts w:cs="Times New Roman"/>
                <w:sz w:val="26"/>
                <w:szCs w:val="26"/>
                <w:lang w:val="ru-RU"/>
              </w:rPr>
              <w:t>.202</w:t>
            </w:r>
            <w:r w:rsidR="00872DDA" w:rsidRPr="004802A3">
              <w:rPr>
                <w:rFonts w:cs="Times New Roman"/>
                <w:sz w:val="26"/>
                <w:szCs w:val="26"/>
                <w:lang w:val="ru-RU"/>
              </w:rPr>
              <w:t>4</w:t>
            </w:r>
            <w:r w:rsidR="008C237E" w:rsidRPr="004802A3">
              <w:rPr>
                <w:rFonts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Редактор газеты «Степной край»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Руководитель аппарата</w:t>
            </w:r>
          </w:p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администрации 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Подготовка и направление исковых заявлений, заключений, проведение обследований условий жизни по поручениям, участие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Районный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Заведующий  сектором опеки и попечительства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Заведующий  сектором опеки и попечительства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proofErr w:type="gramStart"/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Согласно </w:t>
            </w:r>
            <w:r w:rsidRPr="004802A3">
              <w:rPr>
                <w:rFonts w:cs="Times New Roman"/>
                <w:sz w:val="26"/>
                <w:szCs w:val="26"/>
              </w:rPr>
              <w:t xml:space="preserve"> график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t>а</w:t>
            </w:r>
            <w:proofErr w:type="gramEnd"/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Размещение информации в </w:t>
            </w:r>
            <w:proofErr w:type="gramStart"/>
            <w:r w:rsidRPr="004802A3">
              <w:rPr>
                <w:rFonts w:cs="Times New Roman"/>
                <w:sz w:val="26"/>
                <w:szCs w:val="26"/>
                <w:lang w:val="ru-RU"/>
              </w:rPr>
              <w:t>официальных</w:t>
            </w:r>
            <w:proofErr w:type="gramEnd"/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  <w:lang w:val="ru-RU"/>
              </w:rPr>
              <w:t>аккаунтах</w:t>
            </w:r>
            <w:proofErr w:type="spellEnd"/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Зам</w:t>
            </w:r>
            <w:proofErr w:type="gramStart"/>
            <w:r w:rsidRPr="004802A3">
              <w:rPr>
                <w:rFonts w:cs="Times New Roman"/>
                <w:sz w:val="26"/>
                <w:szCs w:val="26"/>
                <w:lang w:val="ru-RU"/>
              </w:rPr>
              <w:t>.н</w:t>
            </w:r>
            <w:proofErr w:type="gramEnd"/>
            <w:r w:rsidRPr="004802A3">
              <w:rPr>
                <w:rFonts w:cs="Times New Roman"/>
                <w:sz w:val="26"/>
                <w:szCs w:val="26"/>
                <w:lang w:val="ru-RU"/>
              </w:rPr>
              <w:t>ачальник отдела по организационной работе и общественным отношениям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11.</w:t>
            </w:r>
          </w:p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</w:rPr>
            </w:pPr>
            <w:proofErr w:type="spellStart"/>
            <w:r w:rsidRPr="004802A3">
              <w:rPr>
                <w:rFonts w:cs="Times New Roman"/>
                <w:sz w:val="26"/>
                <w:szCs w:val="26"/>
              </w:rPr>
              <w:t>Анализ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рассмотрения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обращений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</w:rPr>
              <w:t xml:space="preserve">В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течение</w:t>
            </w:r>
            <w:proofErr w:type="spellEnd"/>
            <w:r w:rsidRPr="004802A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02A3">
              <w:rPr>
                <w:rFonts w:cs="Times New Roman"/>
                <w:sz w:val="26"/>
                <w:szCs w:val="26"/>
              </w:rPr>
              <w:t>месяца</w:t>
            </w:r>
            <w:proofErr w:type="spellEnd"/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133528" w:rsidRPr="004802A3" w:rsidRDefault="00133528" w:rsidP="00133528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Руководитель аппарата</w:t>
            </w:r>
          </w:p>
          <w:p w:rsidR="00983648" w:rsidRPr="004802A3" w:rsidRDefault="00133528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администрации,  н</w:t>
            </w:r>
            <w:r w:rsidR="008C237E" w:rsidRPr="004802A3">
              <w:rPr>
                <w:rFonts w:cs="Times New Roman"/>
                <w:sz w:val="26"/>
                <w:szCs w:val="26"/>
                <w:lang w:val="ru-RU"/>
              </w:rPr>
              <w:t>ачальник отдела по организационной работе и общественным отношениям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Ежедневно 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Заместитель начальника отдела по организационной работе и </w:t>
            </w:r>
            <w:r w:rsidRPr="004802A3">
              <w:rPr>
                <w:rFonts w:cs="Times New Roman"/>
                <w:sz w:val="26"/>
                <w:szCs w:val="26"/>
                <w:lang w:val="ru-RU"/>
              </w:rPr>
              <w:lastRenderedPageBreak/>
              <w:t>общественным отношениям</w:t>
            </w:r>
            <w:r w:rsidR="00133528" w:rsidRPr="004802A3">
              <w:rPr>
                <w:rFonts w:cs="Times New Roman"/>
                <w:sz w:val="26"/>
                <w:szCs w:val="26"/>
                <w:lang w:val="ru-RU"/>
              </w:rPr>
              <w:t>, специалист по обращениям граждан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lastRenderedPageBreak/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3-й четверг месяца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Руководитель аппарата</w:t>
            </w:r>
          </w:p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администрации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Отчет ФАДН</w:t>
            </w:r>
          </w:p>
          <w:p w:rsidR="00A763D4" w:rsidRPr="004802A3" w:rsidRDefault="00A763D4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</w:p>
          <w:p w:rsidR="00A763D4" w:rsidRPr="004802A3" w:rsidRDefault="00A763D4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</w:p>
          <w:p w:rsidR="00A763D4" w:rsidRPr="004802A3" w:rsidRDefault="00A763D4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Руководитель аппарата</w:t>
            </w:r>
          </w:p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администрации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Еженедельно (понедельник)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Руководитель аппарата</w:t>
            </w:r>
          </w:p>
          <w:p w:rsidR="008C237E" w:rsidRPr="004802A3" w:rsidRDefault="008C237E" w:rsidP="008C237E">
            <w:pPr>
              <w:rPr>
                <w:rFonts w:cs="Times New Roman"/>
                <w:sz w:val="26"/>
                <w:szCs w:val="26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администрации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Ежеквартально 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C237E" w:rsidRPr="004802A3" w:rsidTr="00A763D4">
        <w:trPr>
          <w:gridAfter w:val="1"/>
          <w:wAfter w:w="14" w:type="dxa"/>
        </w:trPr>
        <w:tc>
          <w:tcPr>
            <w:tcW w:w="489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19.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4802A3" w:rsidRDefault="008C237E" w:rsidP="008C237E">
            <w:pPr>
              <w:pStyle w:val="a4"/>
              <w:ind w:left="78" w:right="32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Ежемесячно </w:t>
            </w:r>
          </w:p>
        </w:tc>
        <w:tc>
          <w:tcPr>
            <w:tcW w:w="2118" w:type="dxa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4802A3" w:rsidRDefault="008C237E" w:rsidP="008C237E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 w:rsidRPr="004802A3">
              <w:rPr>
                <w:rFonts w:cs="Times New Roman"/>
                <w:sz w:val="26"/>
                <w:szCs w:val="26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Pr="004802A3" w:rsidRDefault="00BC793E" w:rsidP="0075120F">
      <w:pPr>
        <w:rPr>
          <w:rFonts w:cs="Times New Roman"/>
          <w:sz w:val="26"/>
          <w:szCs w:val="26"/>
          <w:lang w:val="ru-RU"/>
        </w:rPr>
      </w:pPr>
      <w:r w:rsidRPr="004802A3">
        <w:rPr>
          <w:rFonts w:cs="Times New Roman"/>
          <w:sz w:val="26"/>
          <w:szCs w:val="26"/>
          <w:lang w:val="ru-RU"/>
        </w:rPr>
        <w:t xml:space="preserve"> </w:t>
      </w:r>
    </w:p>
    <w:p w:rsidR="00723CC3" w:rsidRPr="004802A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Pr="004802A3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A763D4" w:rsidRPr="004802A3" w:rsidRDefault="003A4899" w:rsidP="00A2176D">
      <w:pPr>
        <w:rPr>
          <w:rFonts w:cs="Times New Roman"/>
          <w:sz w:val="26"/>
          <w:szCs w:val="26"/>
          <w:lang w:val="ru-RU"/>
        </w:rPr>
      </w:pPr>
      <w:r w:rsidRPr="004802A3">
        <w:rPr>
          <w:rFonts w:cs="Times New Roman"/>
          <w:sz w:val="26"/>
          <w:szCs w:val="26"/>
          <w:lang w:val="ru-RU"/>
        </w:rPr>
        <w:t xml:space="preserve">Руководитель аппарата </w:t>
      </w:r>
    </w:p>
    <w:p w:rsidR="0075120F" w:rsidRPr="004802A3" w:rsidRDefault="003A4899" w:rsidP="00A2176D">
      <w:pPr>
        <w:rPr>
          <w:rFonts w:cs="Times New Roman"/>
          <w:sz w:val="26"/>
          <w:szCs w:val="26"/>
          <w:lang w:val="ru-RU"/>
        </w:rPr>
      </w:pPr>
      <w:r w:rsidRPr="004802A3">
        <w:rPr>
          <w:rFonts w:cs="Times New Roman"/>
          <w:sz w:val="26"/>
          <w:szCs w:val="26"/>
          <w:lang w:val="ru-RU"/>
        </w:rPr>
        <w:t>администрации Ер</w:t>
      </w:r>
      <w:r w:rsidR="00457096" w:rsidRPr="004802A3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 w:rsidRPr="004802A3">
        <w:rPr>
          <w:rFonts w:cs="Times New Roman"/>
          <w:sz w:val="26"/>
          <w:szCs w:val="26"/>
          <w:lang w:val="ru-RU"/>
        </w:rPr>
        <w:t xml:space="preserve">  </w:t>
      </w:r>
      <w:r w:rsidR="00457096" w:rsidRPr="004802A3">
        <w:rPr>
          <w:rFonts w:cs="Times New Roman"/>
          <w:sz w:val="26"/>
          <w:szCs w:val="26"/>
          <w:lang w:val="ru-RU"/>
        </w:rPr>
        <w:t xml:space="preserve">    </w:t>
      </w:r>
      <w:r w:rsidR="00AA3F29" w:rsidRPr="004802A3">
        <w:rPr>
          <w:rFonts w:cs="Times New Roman"/>
          <w:sz w:val="26"/>
          <w:szCs w:val="26"/>
          <w:lang w:val="ru-RU"/>
        </w:rPr>
        <w:t xml:space="preserve">   </w:t>
      </w:r>
      <w:r w:rsidR="00A763D4" w:rsidRPr="004802A3">
        <w:rPr>
          <w:rFonts w:cs="Times New Roman"/>
          <w:sz w:val="26"/>
          <w:szCs w:val="26"/>
          <w:lang w:val="ru-RU"/>
        </w:rPr>
        <w:t xml:space="preserve">                             </w:t>
      </w:r>
      <w:r w:rsidR="00AA3F29" w:rsidRPr="004802A3">
        <w:rPr>
          <w:rFonts w:cs="Times New Roman"/>
          <w:sz w:val="26"/>
          <w:szCs w:val="26"/>
          <w:lang w:val="ru-RU"/>
        </w:rPr>
        <w:t xml:space="preserve"> </w:t>
      </w:r>
      <w:r w:rsidR="002A66EF" w:rsidRPr="004802A3">
        <w:rPr>
          <w:rFonts w:cs="Times New Roman"/>
          <w:sz w:val="26"/>
          <w:szCs w:val="26"/>
          <w:lang w:val="ru-RU"/>
        </w:rPr>
        <w:t xml:space="preserve"> </w:t>
      </w:r>
      <w:r w:rsidR="00AA3F29" w:rsidRPr="004802A3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4802A3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37AC9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910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3528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0E2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77F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1E5C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002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2A3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1C17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69EA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2DDA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2C3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364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6E9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763D4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0C0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0EFA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5B81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3F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6DDE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4C75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491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6DE0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character" w:styleId="ac">
    <w:name w:val="Hyperlink"/>
    <w:rsid w:val="00872DDA"/>
    <w:rPr>
      <w:color w:val="000080"/>
      <w:u w:val="single"/>
    </w:rPr>
  </w:style>
  <w:style w:type="table" w:styleId="ad">
    <w:name w:val="Table Grid"/>
    <w:basedOn w:val="a1"/>
    <w:uiPriority w:val="59"/>
    <w:rsid w:val="00A763D4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AF0D-0B3B-4628-97CB-018F2B94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73</cp:revision>
  <cp:lastPrinted>2024-04-02T11:01:00Z</cp:lastPrinted>
  <dcterms:created xsi:type="dcterms:W3CDTF">2022-06-21T06:37:00Z</dcterms:created>
  <dcterms:modified xsi:type="dcterms:W3CDTF">2024-04-02T11:06:00Z</dcterms:modified>
</cp:coreProperties>
</file>